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3E67" w14:textId="23B69C8A" w:rsidR="00607385" w:rsidRPr="00B651DC" w:rsidRDefault="00656229" w:rsidP="0060738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06.06</w:t>
      </w:r>
      <w:r w:rsidR="00CC6AD0">
        <w:rPr>
          <w:rFonts w:eastAsia="Times New Roman" w:cs="Times New Roman"/>
          <w:sz w:val="24"/>
          <w:szCs w:val="24"/>
          <w:lang w:eastAsia="pl-PL"/>
        </w:rPr>
        <w:t>.2022</w:t>
      </w:r>
      <w:r w:rsidR="00566A4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66A46">
        <w:rPr>
          <w:rFonts w:eastAsia="Times New Roman" w:cs="Times New Roman"/>
          <w:sz w:val="24"/>
          <w:szCs w:val="24"/>
          <w:lang w:eastAsia="pl-PL"/>
        </w:rPr>
        <w:tab/>
        <w:t xml:space="preserve">            </w:t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ab/>
      </w:r>
      <w:r w:rsidR="00566A46">
        <w:rPr>
          <w:rFonts w:eastAsia="Times New Roman" w:cs="Times New Roman"/>
          <w:sz w:val="24"/>
          <w:szCs w:val="24"/>
          <w:lang w:eastAsia="pl-PL"/>
        </w:rPr>
        <w:t xml:space="preserve">                                   </w:t>
      </w:r>
      <w:r w:rsidR="003233F1" w:rsidRPr="00B651DC">
        <w:rPr>
          <w:rFonts w:eastAsia="Times New Roman" w:cs="Times New Roman"/>
          <w:sz w:val="24"/>
          <w:szCs w:val="24"/>
          <w:lang w:eastAsia="pl-PL"/>
        </w:rPr>
        <w:t>Nasz znak: GOPS 271.</w:t>
      </w:r>
      <w:r>
        <w:rPr>
          <w:rFonts w:eastAsia="Times New Roman" w:cs="Times New Roman"/>
          <w:sz w:val="24"/>
          <w:szCs w:val="24"/>
          <w:lang w:eastAsia="pl-PL"/>
        </w:rPr>
        <w:t>8</w:t>
      </w:r>
      <w:r w:rsidR="00CC6AD0">
        <w:rPr>
          <w:rFonts w:eastAsia="Times New Roman" w:cs="Times New Roman"/>
          <w:sz w:val="24"/>
          <w:szCs w:val="24"/>
          <w:lang w:eastAsia="pl-PL"/>
        </w:rPr>
        <w:t>.2022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>r.</w:t>
      </w:r>
    </w:p>
    <w:p w14:paraId="337DDF98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naborze na świadczenie specjalistycznych usług opiekuńczych dla osób </w:t>
      </w: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br/>
        <w:t>z zaburzeniami psychicznymi</w:t>
      </w:r>
    </w:p>
    <w:p w14:paraId="51DF1AC1" w14:textId="5232A05B" w:rsidR="00CD7112" w:rsidRPr="00B651DC" w:rsidRDefault="00CC6AD0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Dyrektor 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Gminnego Ośrodka Pomocy Społecznej w Chełmcu poszukuje </w:t>
      </w:r>
      <w:r>
        <w:rPr>
          <w:rFonts w:eastAsia="Times New Roman" w:cs="Times New Roman"/>
          <w:b/>
          <w:sz w:val="24"/>
          <w:szCs w:val="24"/>
          <w:lang w:eastAsia="pl-PL"/>
        </w:rPr>
        <w:t>rehabilitanta</w:t>
      </w:r>
      <w:r w:rsidR="00BE5628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do wykonywania specjalistycznych usług opiekuńczych dla </w:t>
      </w:r>
      <w:r w:rsidR="00BE5628">
        <w:rPr>
          <w:rFonts w:eastAsia="Times New Roman" w:cs="Times New Roman"/>
          <w:sz w:val="24"/>
          <w:szCs w:val="24"/>
          <w:lang w:eastAsia="pl-PL"/>
        </w:rPr>
        <w:t xml:space="preserve">osób z 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zaburzeniami psychicznymi </w:t>
      </w:r>
      <w:r w:rsidR="00516BB8">
        <w:rPr>
          <w:rFonts w:eastAsia="Times New Roman" w:cs="Times New Roman"/>
          <w:sz w:val="24"/>
          <w:szCs w:val="24"/>
          <w:lang w:eastAsia="pl-PL"/>
        </w:rPr>
        <w:t xml:space="preserve">          </w:t>
      </w:r>
      <w:r w:rsidR="0020615D" w:rsidRPr="00B651DC">
        <w:rPr>
          <w:rFonts w:eastAsia="Times New Roman" w:cs="Times New Roman"/>
          <w:sz w:val="24"/>
          <w:szCs w:val="24"/>
          <w:lang w:eastAsia="pl-PL"/>
        </w:rPr>
        <w:t>z</w:t>
      </w:r>
      <w:r w:rsidR="00607385" w:rsidRPr="00B651DC">
        <w:rPr>
          <w:rFonts w:eastAsia="Times New Roman" w:cs="Times New Roman"/>
          <w:sz w:val="24"/>
          <w:szCs w:val="24"/>
          <w:lang w:eastAsia="pl-PL"/>
        </w:rPr>
        <w:t xml:space="preserve"> terenu Gminy Chełmiec. </w:t>
      </w:r>
    </w:p>
    <w:p w14:paraId="0D47623E" w14:textId="01378F09" w:rsidR="0020615D" w:rsidRPr="00B651DC" w:rsidRDefault="007A3BE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umowy: umowa zlecenie - cena za 1 godzinę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>(60 min) nie więcej niż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924AC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zł,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brutto                                                        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5BF0242A" w14:textId="2F7CEE0B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obowiązywania umowy: 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516BB8">
        <w:rPr>
          <w:rFonts w:eastAsia="Times New Roman" w:cs="Times New Roman"/>
          <w:b/>
          <w:bCs/>
          <w:sz w:val="24"/>
          <w:szCs w:val="24"/>
          <w:lang w:eastAsia="pl-PL"/>
        </w:rPr>
        <w:t>czerwiec</w:t>
      </w:r>
      <w:r w:rsidR="00DA19A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- </w:t>
      </w:r>
      <w:r w:rsidR="00CC6AD0">
        <w:rPr>
          <w:rFonts w:eastAsia="Times New Roman" w:cs="Times New Roman"/>
          <w:b/>
          <w:bCs/>
          <w:sz w:val="24"/>
          <w:szCs w:val="24"/>
          <w:lang w:eastAsia="pl-PL"/>
        </w:rPr>
        <w:t>grudzień</w:t>
      </w:r>
      <w:r w:rsidR="0020615D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E878AF" w:rsidRPr="00B651DC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CC6AD0">
        <w:rPr>
          <w:rFonts w:eastAsia="Times New Roman" w:cs="Times New Roman"/>
          <w:b/>
          <w:bCs/>
          <w:sz w:val="24"/>
          <w:szCs w:val="24"/>
          <w:lang w:eastAsia="pl-PL"/>
        </w:rPr>
        <w:t>22</w:t>
      </w:r>
      <w:r w:rsidR="0053070B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7D32A8"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10693C4" w14:textId="1C05F02C" w:rsidR="0053070B" w:rsidRPr="00566A46" w:rsidRDefault="00607385" w:rsidP="0053070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Niezbędne wymagania:</w:t>
      </w:r>
      <w:r w:rsidR="00566A46"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1.</w:t>
      </w:r>
      <w:r w:rsidR="008A7950" w:rsidRPr="00B651DC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53070B" w:rsidRPr="00B651DC">
        <w:rPr>
          <w:rFonts w:eastAsia="Times New Roman" w:cs="Times New Roman"/>
          <w:bCs/>
          <w:sz w:val="24"/>
          <w:szCs w:val="24"/>
          <w:lang w:eastAsia="pl-PL"/>
        </w:rPr>
        <w:t>Obywatelstwo polskie.</w:t>
      </w:r>
    </w:p>
    <w:p w14:paraId="5BFD74A7" w14:textId="3274C437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76DE6004" w14:textId="3D5A3769" w:rsidR="0053070B" w:rsidRPr="00B651DC" w:rsidRDefault="0053070B" w:rsidP="0053070B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Cs/>
          <w:sz w:val="24"/>
          <w:szCs w:val="24"/>
          <w:lang w:eastAsia="pl-PL"/>
        </w:rPr>
        <w:t>3. Nieka</w:t>
      </w:r>
      <w:r w:rsidR="00BE5628">
        <w:rPr>
          <w:rFonts w:eastAsia="Times New Roman" w:cs="Times New Roman"/>
          <w:bCs/>
          <w:sz w:val="24"/>
          <w:szCs w:val="24"/>
          <w:lang w:eastAsia="pl-PL"/>
        </w:rPr>
        <w:t>ral</w:t>
      </w:r>
      <w:r w:rsidRPr="00B651DC">
        <w:rPr>
          <w:rFonts w:eastAsia="Times New Roman" w:cs="Times New Roman"/>
          <w:bCs/>
          <w:sz w:val="24"/>
          <w:szCs w:val="24"/>
          <w:lang w:eastAsia="pl-PL"/>
        </w:rPr>
        <w:t>ność za przestępstwo umyślne ścigane z oskarżenia publicznego lub umyślne przestępstwo skarbowe.</w:t>
      </w:r>
    </w:p>
    <w:p w14:paraId="26A857F8" w14:textId="262370EE" w:rsidR="00607385" w:rsidRPr="00B651DC" w:rsidRDefault="0053070B" w:rsidP="008A79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="00607385"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godnie z rozporządzeniem Ministra Polityki Społecznej z dnia 22-09-2005r. w sprawie specjalistycznych usług opiekuńczych.</w:t>
      </w:r>
    </w:p>
    <w:p w14:paraId="23439079" w14:textId="77777777" w:rsidR="00607385" w:rsidRPr="00B651DC" w:rsidRDefault="00607385" w:rsidP="0060738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 1. Posiadanie kwalifikacji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720A4174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Osoby świadczące specjalistyczne usługi dla osób z zaburzeniami psychicznymi muszą posiadać co najmniej półroczny staż w jednej z następujących jednostek:</w:t>
      </w:r>
    </w:p>
    <w:p w14:paraId="0E7DF4A2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szpitalu psychiatrycznym;</w:t>
      </w:r>
    </w:p>
    <w:p w14:paraId="111E972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jednostce organizacyjnej pomocy społecznej dla osób z zaburzeniami psychicznymi;</w:t>
      </w:r>
    </w:p>
    <w:p w14:paraId="5D98DA9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placówce terapii lub placówce oświatowej, do której uczęszczają dzieci z zaburzeniami rozwoju lub upośledzeniem umysłowym;</w:t>
      </w:r>
    </w:p>
    <w:p w14:paraId="4C072B5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4) ośrodku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terapeutyczno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B651DC">
        <w:rPr>
          <w:rFonts w:eastAsia="Times New Roman" w:cs="Times New Roman"/>
          <w:sz w:val="24"/>
          <w:szCs w:val="24"/>
          <w:lang w:eastAsia="pl-PL"/>
        </w:rPr>
        <w:t>edukacyjno</w:t>
      </w:r>
      <w:proofErr w:type="spellEnd"/>
      <w:r w:rsidRPr="00B651DC">
        <w:rPr>
          <w:rFonts w:eastAsia="Times New Roman" w:cs="Times New Roman"/>
          <w:sz w:val="24"/>
          <w:szCs w:val="24"/>
          <w:lang w:eastAsia="pl-PL"/>
        </w:rPr>
        <w:t xml:space="preserve"> - wychowawczym;</w:t>
      </w:r>
    </w:p>
    <w:p w14:paraId="3B466D73" w14:textId="77777777" w:rsidR="00566A46" w:rsidRDefault="00607385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5) zakładzie rehabilitacji;</w:t>
      </w:r>
    </w:p>
    <w:p w14:paraId="7292AD4C" w14:textId="17E19B36" w:rsidR="00322267" w:rsidRPr="00B651DC" w:rsidRDefault="00322267" w:rsidP="00566A4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6) innej jednostce niż wymienione w pkt 1 - 5, świadczącej specjalistyczne usługi opiekuńcze dla osób z zaburzeniami psychicznymi.</w:t>
      </w:r>
    </w:p>
    <w:p w14:paraId="000F36A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lastRenderedPageBreak/>
        <w:t>3. Osoby świadczące specjalistyczne usługi dla osób z zaburzeniami psychicznymi muszą posiadać przeszkolenie i doświadczenia w zakresie:</w:t>
      </w:r>
    </w:p>
    <w:p w14:paraId="62B113EA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1) umiejętności kształtowania motywacji do akceptowanych przez otoczenie zachowań,</w:t>
      </w:r>
    </w:p>
    <w:p w14:paraId="3E55D10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2) kształtowania nawyków celowej aktywności,</w:t>
      </w:r>
    </w:p>
    <w:p w14:paraId="7D40B28F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3) prowadzenia treningu zachowań społecznych,</w:t>
      </w:r>
    </w:p>
    <w:p w14:paraId="360F20EB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</w:p>
    <w:p w14:paraId="7D6EB2B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u w:val="single"/>
          <w:lang w:eastAsia="pl-PL"/>
        </w:rPr>
        <w:t xml:space="preserve">Oferta powinna zawierać: </w:t>
      </w:r>
    </w:p>
    <w:p w14:paraId="1ACAB3B5" w14:textId="66C26428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 xml:space="preserve">1. Podpisane odręcznie: CV zawierające oświadczenie „Wyrażam zgodę na przetwarzanie moich danych osobowych dla potrzeb procesu rekrutacji Gminnego Ośrodka Pomocy Społecznej w Chełmcu zgodnie z ustawą z dnia 10 maja 2018r. o ochronie danych osobowych (Dz.U. z </w:t>
      </w:r>
      <w:r w:rsidR="00890F3B">
        <w:rPr>
          <w:rFonts w:eastAsia="Times New Roman" w:cs="Times New Roman"/>
          <w:sz w:val="24"/>
          <w:szCs w:val="24"/>
          <w:lang w:eastAsia="pl-PL"/>
        </w:rPr>
        <w:t>2019 r. poz. 1781</w:t>
      </w:r>
      <w:r w:rsidRPr="00B651D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90F3B">
        <w:rPr>
          <w:rFonts w:eastAsia="Times New Roman" w:cs="Times New Roman"/>
          <w:sz w:val="24"/>
          <w:szCs w:val="24"/>
          <w:lang w:eastAsia="pl-PL"/>
        </w:rPr>
        <w:t xml:space="preserve">t. j.) </w:t>
      </w:r>
      <w:r w:rsidRPr="00B651DC">
        <w:rPr>
          <w:rFonts w:eastAsia="Times New Roman" w:cs="Times New Roman"/>
          <w:sz w:val="24"/>
          <w:szCs w:val="24"/>
          <w:lang w:eastAsia="pl-PL"/>
        </w:rPr>
        <w:t>oraz  Rozporządzeniem Parlamentu Europejskiego i Rady (UE) 2016/679 z dnia 27.04.2016r.</w:t>
      </w:r>
    </w:p>
    <w:p w14:paraId="6D5CD43C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1D46E574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43DD5D18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1E494646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5. Oświadczenie wykonawcy, że ma pełną zdolność do czynności prawnych oraz korzysta z pełni praw publicznych.</w:t>
      </w:r>
    </w:p>
    <w:p w14:paraId="7C19BC20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02530985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46A0EA63" w14:textId="77777777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sz w:val="24"/>
          <w:szCs w:val="24"/>
          <w:lang w:eastAsia="pl-PL"/>
        </w:rPr>
        <w:t>8. Ofertę cenową za wykonywanie jednej godziny specjalistycznych usług opiekuńczych (Załącznik nr 1).</w:t>
      </w:r>
    </w:p>
    <w:p w14:paraId="264CC537" w14:textId="5A796CB2" w:rsidR="00322267" w:rsidRPr="00B651DC" w:rsidRDefault="00322267" w:rsidP="0032226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sz w:val="24"/>
          <w:szCs w:val="24"/>
          <w:lang w:eastAsia="pl-PL"/>
        </w:rPr>
        <w:t>UWAGA: Osoby świadczące już usługi, o których mowa w niniejszym zapytaniu ofertowym dla GOPS w Chełmcu, nie muszą składać dokumentów potwierdzających staż pracy, doświadczenie zawodowe oraz wykształcenie.</w:t>
      </w:r>
    </w:p>
    <w:p w14:paraId="243581BC" w14:textId="2ADB8B1F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KIEROWNIK GOPS CHEŁMIEC</w:t>
      </w:r>
    </w:p>
    <w:p w14:paraId="33BED0A1" w14:textId="77777777" w:rsidR="00566A46" w:rsidRPr="00566A46" w:rsidRDefault="00566A46" w:rsidP="00566A46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 w:rsidRPr="00566A46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6E24376C" w14:textId="5A3C36E4" w:rsidR="00322267" w:rsidRPr="00B651DC" w:rsidRDefault="00322267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0EA3C50" w14:textId="1EFD0591" w:rsidR="0031286D" w:rsidRPr="00B651DC" w:rsidRDefault="0031286D" w:rsidP="0031286D">
      <w:r w:rsidRPr="00B651DC">
        <w:lastRenderedPageBreak/>
        <w:t xml:space="preserve">                                                                                                Załącznik Nr 1 do zapytania ofertowego</w:t>
      </w:r>
    </w:p>
    <w:p w14:paraId="4518B40F" w14:textId="34C58C0E" w:rsidR="0031286D" w:rsidRPr="00B651DC" w:rsidRDefault="0031286D" w:rsidP="0031286D">
      <w:r w:rsidRPr="00B651DC">
        <w:t xml:space="preserve">                                                                                                  </w:t>
      </w:r>
      <w:r w:rsidR="00322267" w:rsidRPr="00B651DC">
        <w:t>GO</w:t>
      </w:r>
      <w:r w:rsidR="00656229">
        <w:t>PS 271.8.22 z dnia 06.06</w:t>
      </w:r>
      <w:r w:rsidR="00CC6AD0">
        <w:t>.2022</w:t>
      </w:r>
      <w:r w:rsidRPr="00B651DC">
        <w:t>r.</w:t>
      </w:r>
    </w:p>
    <w:p w14:paraId="5FC08BF9" w14:textId="77777777" w:rsidR="0031286D" w:rsidRPr="00B651DC" w:rsidRDefault="0031286D" w:rsidP="0031286D"/>
    <w:p w14:paraId="78C6B834" w14:textId="77777777" w:rsidR="0031286D" w:rsidRPr="00B651DC" w:rsidRDefault="0031286D" w:rsidP="0031286D">
      <w:pPr>
        <w:rPr>
          <w:b/>
        </w:rPr>
      </w:pPr>
      <w:r w:rsidRPr="00B651DC">
        <w:rPr>
          <w:b/>
        </w:rPr>
        <w:t xml:space="preserve">                                             Formularz ofertowy </w:t>
      </w:r>
    </w:p>
    <w:p w14:paraId="7A95A08B" w14:textId="77777777" w:rsidR="0031286D" w:rsidRPr="00B651DC" w:rsidRDefault="0031286D" w:rsidP="0031286D"/>
    <w:p w14:paraId="593CE5DD" w14:textId="77777777" w:rsidR="0031286D" w:rsidRPr="00B651DC" w:rsidRDefault="0031286D" w:rsidP="0031286D">
      <w:r w:rsidRPr="00B651DC">
        <w:t xml:space="preserve">W odpowiedzi na zapytanie ofertowe </w:t>
      </w:r>
    </w:p>
    <w:p w14:paraId="104B2262" w14:textId="476A0EB1" w:rsidR="0031286D" w:rsidRPr="00B651DC" w:rsidRDefault="0031286D" w:rsidP="0031286D">
      <w:pPr>
        <w:rPr>
          <w:b/>
        </w:rPr>
      </w:pPr>
      <w:r w:rsidRPr="00B651DC">
        <w:rPr>
          <w:b/>
        </w:rPr>
        <w:t>świadczenie specjalistycznych usług opiekuńczych dla osób z zaburzeniami</w:t>
      </w:r>
      <w:r w:rsidR="00BD0F8E" w:rsidRPr="00B651DC">
        <w:rPr>
          <w:b/>
        </w:rPr>
        <w:t xml:space="preserve"> psychicznymi</w:t>
      </w:r>
      <w:r w:rsidRPr="00B651DC">
        <w:rPr>
          <w:b/>
        </w:rPr>
        <w:t>,</w:t>
      </w:r>
    </w:p>
    <w:p w14:paraId="61468D31" w14:textId="77777777" w:rsidR="00B86CFB" w:rsidRPr="00B651DC" w:rsidRDefault="0031286D" w:rsidP="0031286D">
      <w:r w:rsidRPr="00B651DC">
        <w:t>składam ni</w:t>
      </w:r>
      <w:r w:rsidR="00B86CFB" w:rsidRPr="00B651DC">
        <w:t>niejszą ofertę na wykonanie SUO ………………………………………………………………………..</w:t>
      </w:r>
    </w:p>
    <w:p w14:paraId="3DF6C042" w14:textId="77777777" w:rsidR="00B86CFB" w:rsidRPr="00B651DC" w:rsidRDefault="00B86CFB" w:rsidP="00B86CFB">
      <w:pPr>
        <w:spacing w:after="0"/>
      </w:pPr>
      <w:r w:rsidRPr="00B651DC">
        <w:t>…………………………………………………………………………………………………………………………………………….</w:t>
      </w:r>
    </w:p>
    <w:p w14:paraId="1B59461F" w14:textId="5E4F3DF7" w:rsidR="00B86CFB" w:rsidRPr="00B651DC" w:rsidRDefault="00B86CFB" w:rsidP="0031286D">
      <w:r w:rsidRPr="00B651DC">
        <w:rPr>
          <w:sz w:val="16"/>
          <w:szCs w:val="16"/>
        </w:rPr>
        <w:t xml:space="preserve">                                                                                  ( rodzaj usługi) </w:t>
      </w:r>
      <w:r w:rsidRPr="00B651DC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8533CD7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Dane wykonawcy:</w:t>
      </w:r>
    </w:p>
    <w:p w14:paraId="1C51D6FB" w14:textId="77777777" w:rsidR="0031286D" w:rsidRPr="00B651DC" w:rsidRDefault="0031286D" w:rsidP="0031286D">
      <w:r w:rsidRPr="00B651DC">
        <w:t>Nazwisko i imię …………………………………………………………………………………………</w:t>
      </w:r>
    </w:p>
    <w:p w14:paraId="0AB10A9E" w14:textId="77777777" w:rsidR="0031286D" w:rsidRPr="00B651DC" w:rsidRDefault="0031286D" w:rsidP="0031286D">
      <w:r w:rsidRPr="00B651DC">
        <w:t>Adres ……………………………………………………………………………………………………….</w:t>
      </w:r>
    </w:p>
    <w:p w14:paraId="44F1020D" w14:textId="77777777" w:rsidR="0031286D" w:rsidRPr="00B651DC" w:rsidRDefault="0031286D" w:rsidP="0031286D">
      <w:r w:rsidRPr="00B651DC">
        <w:t>NIP …………………………………………………………………………………………………………..</w:t>
      </w:r>
    </w:p>
    <w:p w14:paraId="6CE87E78" w14:textId="77777777" w:rsidR="0031286D" w:rsidRPr="00B651DC" w:rsidRDefault="0031286D" w:rsidP="0031286D">
      <w:r w:rsidRPr="00B651DC">
        <w:t>Telefon …………………………………………</w:t>
      </w:r>
    </w:p>
    <w:p w14:paraId="2E48A1F4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Proponuję cenę brutto za 1 godzinę (60 minut) specjalistycznych usług opiekuńczych</w:t>
      </w:r>
    </w:p>
    <w:p w14:paraId="3379D7E5" w14:textId="77777777" w:rsidR="0031286D" w:rsidRPr="00B651DC" w:rsidRDefault="0031286D" w:rsidP="0031286D">
      <w:r w:rsidRPr="00B651DC">
        <w:t>w wysokości …………………………………… wraz z pochodnymi.</w:t>
      </w:r>
    </w:p>
    <w:p w14:paraId="645C4641" w14:textId="77777777" w:rsidR="0031286D" w:rsidRPr="00B651DC" w:rsidRDefault="0031286D" w:rsidP="0031286D">
      <w:pPr>
        <w:pStyle w:val="Akapitzlist"/>
        <w:numPr>
          <w:ilvl w:val="0"/>
          <w:numId w:val="1"/>
        </w:numPr>
      </w:pPr>
      <w:r w:rsidRPr="00B651DC">
        <w:t>Do niniejszej oferty załączam następujące dokumenty:</w:t>
      </w:r>
    </w:p>
    <w:p w14:paraId="4300123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</w:t>
      </w:r>
    </w:p>
    <w:p w14:paraId="74C6AED3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…………………………………………………………………………………………………..</w:t>
      </w:r>
    </w:p>
    <w:p w14:paraId="052DCA5E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</w:t>
      </w:r>
    </w:p>
    <w:p w14:paraId="48B93969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4DC5301" w14:textId="77777777" w:rsidR="0031286D" w:rsidRPr="00B651DC" w:rsidRDefault="0031286D" w:rsidP="0031286D">
      <w:pPr>
        <w:pStyle w:val="Akapitzlist"/>
        <w:numPr>
          <w:ilvl w:val="0"/>
          <w:numId w:val="2"/>
        </w:numPr>
      </w:pPr>
      <w:r w:rsidRPr="00B651DC">
        <w:t>…………………………………………………………………………………………………….</w:t>
      </w:r>
    </w:p>
    <w:p w14:paraId="07A91839" w14:textId="77777777" w:rsidR="0031286D" w:rsidRPr="00B651DC" w:rsidRDefault="0031286D" w:rsidP="0031286D">
      <w:pPr>
        <w:pStyle w:val="Akapitzlist"/>
      </w:pPr>
    </w:p>
    <w:p w14:paraId="7D12EEE9" w14:textId="77777777" w:rsidR="0031286D" w:rsidRDefault="0031286D" w:rsidP="0031286D">
      <w:pPr>
        <w:pStyle w:val="Akapitzlist"/>
      </w:pPr>
    </w:p>
    <w:p w14:paraId="52DB4E6E" w14:textId="77777777" w:rsidR="00CC6AD0" w:rsidRDefault="00CC6AD0" w:rsidP="0031286D">
      <w:pPr>
        <w:pStyle w:val="Akapitzlist"/>
      </w:pPr>
    </w:p>
    <w:p w14:paraId="425CC0B5" w14:textId="77777777" w:rsidR="00CC6AD0" w:rsidRDefault="00CC6AD0" w:rsidP="0031286D">
      <w:pPr>
        <w:pStyle w:val="Akapitzlist"/>
      </w:pPr>
    </w:p>
    <w:p w14:paraId="7B59A50F" w14:textId="77777777" w:rsidR="00CC6AD0" w:rsidRDefault="00CC6AD0" w:rsidP="0031286D">
      <w:pPr>
        <w:pStyle w:val="Akapitzlist"/>
      </w:pPr>
    </w:p>
    <w:p w14:paraId="391E3154" w14:textId="77777777" w:rsidR="00CC6AD0" w:rsidRPr="00B651DC" w:rsidRDefault="00CC6AD0" w:rsidP="0031286D">
      <w:pPr>
        <w:pStyle w:val="Akapitzlist"/>
      </w:pPr>
    </w:p>
    <w:p w14:paraId="5A64674A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……………………………………………………………………………</w:t>
      </w:r>
    </w:p>
    <w:p w14:paraId="58DB6B75" w14:textId="77777777" w:rsidR="0031286D" w:rsidRPr="00B651DC" w:rsidRDefault="0031286D" w:rsidP="0031286D">
      <w:pPr>
        <w:pStyle w:val="Akapitzlist"/>
      </w:pPr>
      <w:r w:rsidRPr="00B651DC">
        <w:t xml:space="preserve">                                                                         Podpis osoby upoważnionej</w:t>
      </w:r>
    </w:p>
    <w:p w14:paraId="74B63EB8" w14:textId="77777777" w:rsidR="0031286D" w:rsidRPr="00B651DC" w:rsidRDefault="0031286D" w:rsidP="0031286D"/>
    <w:p w14:paraId="0E91032C" w14:textId="77777777" w:rsidR="0031286D" w:rsidRPr="00B651DC" w:rsidRDefault="0031286D" w:rsidP="0031286D"/>
    <w:p w14:paraId="6C3358DE" w14:textId="77777777" w:rsidR="0031286D" w:rsidRPr="00B651DC" w:rsidRDefault="0031286D" w:rsidP="0031286D"/>
    <w:p w14:paraId="08E52B19" w14:textId="77777777" w:rsidR="0031286D" w:rsidRPr="00B651DC" w:rsidRDefault="0031286D" w:rsidP="0031286D"/>
    <w:p w14:paraId="646D6E5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52F4351" w14:textId="751FF656" w:rsidR="00607385" w:rsidRPr="00B651DC" w:rsidRDefault="00E878AF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Oferty należy składać do dnia </w:t>
      </w:r>
      <w:r w:rsidR="00656229">
        <w:rPr>
          <w:rFonts w:eastAsia="Times New Roman" w:cs="Times New Roman"/>
          <w:b/>
          <w:bCs/>
          <w:sz w:val="24"/>
          <w:szCs w:val="24"/>
          <w:lang w:eastAsia="pl-PL"/>
        </w:rPr>
        <w:t>15.06</w:t>
      </w:r>
      <w:bookmarkStart w:id="0" w:name="_GoBack"/>
      <w:bookmarkEnd w:id="0"/>
      <w:r w:rsidR="00CC6AD0">
        <w:rPr>
          <w:rFonts w:eastAsia="Times New Roman" w:cs="Times New Roman"/>
          <w:b/>
          <w:bCs/>
          <w:sz w:val="24"/>
          <w:szCs w:val="24"/>
          <w:lang w:eastAsia="pl-PL"/>
        </w:rPr>
        <w:t>.2022</w:t>
      </w:r>
      <w:r w:rsidR="00607385" w:rsidRPr="00B651DC">
        <w:rPr>
          <w:rFonts w:eastAsia="Times New Roman" w:cs="Times New Roman"/>
          <w:b/>
          <w:bCs/>
          <w:sz w:val="24"/>
          <w:szCs w:val="24"/>
          <w:lang w:eastAsia="pl-PL"/>
        </w:rPr>
        <w:t>r. na adres:</w:t>
      </w:r>
    </w:p>
    <w:p w14:paraId="1136655A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6EDAE8E3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ul. Marcinkowicka 6</w:t>
      </w:r>
    </w:p>
    <w:p w14:paraId="5F25395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33-395 Chełmiec</w:t>
      </w:r>
    </w:p>
    <w:p w14:paraId="32156F3C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pokój nr 1</w:t>
      </w:r>
    </w:p>
    <w:p w14:paraId="7B592636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z dopiskiem na kopercie „SUO dla osób z zaburzeniami psychicznymi”</w:t>
      </w:r>
    </w:p>
    <w:p w14:paraId="261BE885" w14:textId="74A9A515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Informacja merytoryczna - tel. 18</w:t>
      </w:r>
      <w:r w:rsidR="00924AC9">
        <w:rPr>
          <w:rFonts w:eastAsia="Times New Roman" w:cs="Times New Roman"/>
          <w:b/>
          <w:bCs/>
          <w:sz w:val="24"/>
          <w:szCs w:val="24"/>
          <w:lang w:eastAsia="pl-PL"/>
        </w:rPr>
        <w:t> 548 03 30</w:t>
      </w:r>
    </w:p>
    <w:p w14:paraId="17B3F662" w14:textId="77777777" w:rsidR="00607385" w:rsidRPr="00B651DC" w:rsidRDefault="00607385" w:rsidP="0060738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651DC">
        <w:rPr>
          <w:rFonts w:eastAsia="Times New Roman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6DFFCCB0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95C79E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BBD06B5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DB7104A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52F8CC1C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DBB373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2425283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5642609" w14:textId="77777777" w:rsidR="00607385" w:rsidRPr="00B651DC" w:rsidRDefault="00607385" w:rsidP="0060738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AE76ABA" w14:textId="77777777" w:rsidR="000E1405" w:rsidRPr="00B651DC" w:rsidRDefault="000E1405"/>
    <w:sectPr w:rsidR="000E1405" w:rsidRPr="00B6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5D9"/>
    <w:multiLevelType w:val="hybridMultilevel"/>
    <w:tmpl w:val="584AA4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5C55"/>
    <w:multiLevelType w:val="hybridMultilevel"/>
    <w:tmpl w:val="E9F860A4"/>
    <w:lvl w:ilvl="0" w:tplc="892AAD5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3FD8"/>
    <w:multiLevelType w:val="hybridMultilevel"/>
    <w:tmpl w:val="5C324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2A13"/>
    <w:multiLevelType w:val="hybridMultilevel"/>
    <w:tmpl w:val="ADE2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5733A"/>
    <w:multiLevelType w:val="hybridMultilevel"/>
    <w:tmpl w:val="1EBA3C5C"/>
    <w:lvl w:ilvl="0" w:tplc="7D72F7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5"/>
    <w:rsid w:val="00087944"/>
    <w:rsid w:val="000E1405"/>
    <w:rsid w:val="001A3394"/>
    <w:rsid w:val="0020615D"/>
    <w:rsid w:val="0031286D"/>
    <w:rsid w:val="00322267"/>
    <w:rsid w:val="003233F1"/>
    <w:rsid w:val="003A5092"/>
    <w:rsid w:val="003F4171"/>
    <w:rsid w:val="00427048"/>
    <w:rsid w:val="00447E4A"/>
    <w:rsid w:val="004A7664"/>
    <w:rsid w:val="00516BB8"/>
    <w:rsid w:val="0053070B"/>
    <w:rsid w:val="00566A46"/>
    <w:rsid w:val="00607385"/>
    <w:rsid w:val="00656229"/>
    <w:rsid w:val="007A3BE5"/>
    <w:rsid w:val="007B3FD3"/>
    <w:rsid w:val="007D043E"/>
    <w:rsid w:val="007D32A8"/>
    <w:rsid w:val="007E2357"/>
    <w:rsid w:val="00890F3B"/>
    <w:rsid w:val="008A7950"/>
    <w:rsid w:val="00924AC9"/>
    <w:rsid w:val="00B651DC"/>
    <w:rsid w:val="00B86CFB"/>
    <w:rsid w:val="00BD0F8E"/>
    <w:rsid w:val="00BE4354"/>
    <w:rsid w:val="00BE5628"/>
    <w:rsid w:val="00CC6AD0"/>
    <w:rsid w:val="00CD7112"/>
    <w:rsid w:val="00DA19A3"/>
    <w:rsid w:val="00DB6E7F"/>
    <w:rsid w:val="00DD1152"/>
    <w:rsid w:val="00E878AF"/>
    <w:rsid w:val="00F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4F95"/>
  <w15:chartTrackingRefBased/>
  <w15:docId w15:val="{DBFBC082-5A72-489D-ACC1-98E16AED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3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86D"/>
    <w:pPr>
      <w:ind w:left="720"/>
      <w:contextualSpacing/>
    </w:pPr>
  </w:style>
  <w:style w:type="paragraph" w:styleId="Bezodstpw">
    <w:name w:val="No Spacing"/>
    <w:uiPriority w:val="1"/>
    <w:qFormat/>
    <w:rsid w:val="003128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5964-AA23-4DC9-9EA6-E712C091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2022-05-10T12:51:00Z</cp:lastPrinted>
  <dcterms:created xsi:type="dcterms:W3CDTF">2018-12-10T12:28:00Z</dcterms:created>
  <dcterms:modified xsi:type="dcterms:W3CDTF">2022-06-06T11:36:00Z</dcterms:modified>
</cp:coreProperties>
</file>